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A" w:rsidRPr="00100224" w:rsidRDefault="00E13DAA" w:rsidP="00E13DAA">
      <w:pPr>
        <w:rPr>
          <w:rFonts w:ascii="黑体" w:eastAsia="黑体" w:hAnsi="宋体"/>
          <w:sz w:val="32"/>
          <w:szCs w:val="32"/>
        </w:rPr>
      </w:pPr>
      <w:r w:rsidRPr="00100224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4</w:t>
      </w:r>
      <w:r w:rsidRPr="00100224">
        <w:rPr>
          <w:rFonts w:ascii="黑体" w:eastAsia="黑体" w:hAnsi="宋体" w:hint="eastAsia"/>
          <w:sz w:val="32"/>
          <w:szCs w:val="32"/>
        </w:rPr>
        <w:t>：</w:t>
      </w:r>
    </w:p>
    <w:p w:rsidR="00FD1103" w:rsidRDefault="00FD1103" w:rsidP="00FD1103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p w:rsidR="006F059D" w:rsidRDefault="00B80F29" w:rsidP="00FD1103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6F059D">
        <w:rPr>
          <w:rFonts w:ascii="方正小标宋简体" w:eastAsia="方正小标宋简体" w:hAnsi="Calibri" w:cs="Times New Roman" w:hint="eastAsia"/>
          <w:sz w:val="36"/>
          <w:szCs w:val="36"/>
        </w:rPr>
        <w:t>2015“农业发展银行杯”大学生暑期社会实践</w:t>
      </w:r>
      <w:r w:rsidR="006F059D">
        <w:rPr>
          <w:rFonts w:ascii="方正小标宋简体" w:eastAsia="方正小标宋简体" w:hAnsi="Calibri" w:cs="Times New Roman" w:hint="eastAsia"/>
          <w:sz w:val="36"/>
          <w:szCs w:val="36"/>
        </w:rPr>
        <w:t>活动</w:t>
      </w:r>
    </w:p>
    <w:p w:rsidR="007038A2" w:rsidRDefault="00CB6F1A" w:rsidP="00FD1103">
      <w:pPr>
        <w:jc w:val="center"/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申报</w:t>
      </w:r>
      <w:r w:rsidR="00B80F29" w:rsidRPr="006F059D">
        <w:rPr>
          <w:rFonts w:ascii="方正小标宋简体" w:eastAsia="方正小标宋简体" w:hAnsi="Calibri" w:cs="Times New Roman" w:hint="eastAsia"/>
          <w:sz w:val="36"/>
          <w:szCs w:val="36"/>
        </w:rPr>
        <w:t>汇总表</w:t>
      </w:r>
    </w:p>
    <w:p w:rsidR="00B80F29" w:rsidRDefault="00B80F29"/>
    <w:p w:rsidR="00B80F29" w:rsidRPr="006F059D" w:rsidRDefault="00FD1103" w:rsidP="006F059D">
      <w:pPr>
        <w:spacing w:line="60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学</w:t>
      </w:r>
      <w:r w:rsidR="00B80F29" w:rsidRPr="006F059D">
        <w:rPr>
          <w:rFonts w:ascii="仿宋_GB2312" w:eastAsia="仿宋_GB2312" w:hAnsi="仿宋" w:cs="Times New Roman" w:hint="eastAsia"/>
          <w:sz w:val="32"/>
          <w:szCs w:val="32"/>
        </w:rPr>
        <w:t>校</w:t>
      </w:r>
      <w:r w:rsidRPr="006F059D">
        <w:rPr>
          <w:rFonts w:ascii="仿宋_GB2312" w:eastAsia="仿宋_GB2312" w:hAnsi="仿宋" w:cs="Times New Roman" w:hint="eastAsia"/>
          <w:sz w:val="32"/>
          <w:szCs w:val="32"/>
        </w:rPr>
        <w:t>（公章）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：           </w:t>
      </w:r>
    </w:p>
    <w:p w:rsidR="00B80F29" w:rsidRDefault="00B80F29"/>
    <w:p w:rsidR="00FD1103" w:rsidRDefault="00FD1103">
      <w:pPr>
        <w:rPr>
          <w:rFonts w:hint="eastAsi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3"/>
        <w:gridCol w:w="1125"/>
        <w:gridCol w:w="1979"/>
        <w:gridCol w:w="3365"/>
        <w:gridCol w:w="3376"/>
        <w:gridCol w:w="1406"/>
        <w:gridCol w:w="1970"/>
      </w:tblGrid>
      <w:tr w:rsidR="00FD1103" w:rsidRPr="006F059D" w:rsidTr="00FD1103">
        <w:tc>
          <w:tcPr>
            <w:tcW w:w="336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7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698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院  系</w:t>
            </w:r>
          </w:p>
        </w:tc>
        <w:tc>
          <w:tcPr>
            <w:tcW w:w="1187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团队成员</w:t>
            </w:r>
          </w:p>
        </w:tc>
        <w:tc>
          <w:tcPr>
            <w:tcW w:w="1191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96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695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调研报告名称</w:t>
            </w:r>
          </w:p>
        </w:tc>
      </w:tr>
      <w:tr w:rsidR="00FD1103" w:rsidRPr="006F059D" w:rsidTr="00FD1103">
        <w:tc>
          <w:tcPr>
            <w:tcW w:w="33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8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91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9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5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FD1103" w:rsidRPr="006F059D" w:rsidTr="00FD1103">
        <w:tc>
          <w:tcPr>
            <w:tcW w:w="33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118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91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9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5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FD1103" w:rsidRPr="006F059D" w:rsidTr="00FD1103">
        <w:tc>
          <w:tcPr>
            <w:tcW w:w="33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8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91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9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5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FD1103" w:rsidRPr="006F059D" w:rsidTr="00FD1103">
        <w:tc>
          <w:tcPr>
            <w:tcW w:w="33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8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91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9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5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FD1103" w:rsidRPr="006F059D" w:rsidTr="00FD1103">
        <w:tc>
          <w:tcPr>
            <w:tcW w:w="33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8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91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9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5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B80F29" w:rsidRPr="00B80F29" w:rsidRDefault="00B80F29">
      <w:pPr>
        <w:rPr>
          <w:rFonts w:hint="eastAsia"/>
        </w:rPr>
      </w:pPr>
    </w:p>
    <w:sectPr w:rsidR="00B80F29" w:rsidRPr="00B80F29" w:rsidSect="00FD1103">
      <w:pgSz w:w="16838" w:h="11906" w:orient="landscape"/>
      <w:pgMar w:top="1531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47" w:rsidRDefault="00402147" w:rsidP="00B80F29">
      <w:r>
        <w:separator/>
      </w:r>
    </w:p>
  </w:endnote>
  <w:endnote w:type="continuationSeparator" w:id="0">
    <w:p w:rsidR="00402147" w:rsidRDefault="00402147" w:rsidP="00B8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47" w:rsidRDefault="00402147" w:rsidP="00B80F29">
      <w:r>
        <w:separator/>
      </w:r>
    </w:p>
  </w:footnote>
  <w:footnote w:type="continuationSeparator" w:id="0">
    <w:p w:rsidR="00402147" w:rsidRDefault="00402147" w:rsidP="00B80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F29"/>
    <w:rsid w:val="000B0D7D"/>
    <w:rsid w:val="00273D75"/>
    <w:rsid w:val="003A460B"/>
    <w:rsid w:val="00402147"/>
    <w:rsid w:val="00416985"/>
    <w:rsid w:val="00442C88"/>
    <w:rsid w:val="00456DE9"/>
    <w:rsid w:val="004B2E76"/>
    <w:rsid w:val="006037AD"/>
    <w:rsid w:val="006F059D"/>
    <w:rsid w:val="007A54AB"/>
    <w:rsid w:val="00814B47"/>
    <w:rsid w:val="0084622A"/>
    <w:rsid w:val="00862456"/>
    <w:rsid w:val="0097116C"/>
    <w:rsid w:val="00A26395"/>
    <w:rsid w:val="00A632A2"/>
    <w:rsid w:val="00A70EBD"/>
    <w:rsid w:val="00AB0AD8"/>
    <w:rsid w:val="00B80F29"/>
    <w:rsid w:val="00BD23E8"/>
    <w:rsid w:val="00CB6F1A"/>
    <w:rsid w:val="00DD6AB5"/>
    <w:rsid w:val="00DE4B13"/>
    <w:rsid w:val="00E13DAA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22677-7DEC-4B90-BE75-B4483CEB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F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F29"/>
    <w:rPr>
      <w:sz w:val="18"/>
      <w:szCs w:val="18"/>
    </w:rPr>
  </w:style>
  <w:style w:type="table" w:styleId="a5">
    <w:name w:val="Table Grid"/>
    <w:basedOn w:val="a1"/>
    <w:uiPriority w:val="59"/>
    <w:rsid w:val="00B8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zuojing</dc:creator>
  <cp:keywords/>
  <dc:description/>
  <cp:lastModifiedBy>Oceanlord</cp:lastModifiedBy>
  <cp:revision>8</cp:revision>
  <cp:lastPrinted>2015-05-26T01:31:00Z</cp:lastPrinted>
  <dcterms:created xsi:type="dcterms:W3CDTF">2015-05-19T05:13:00Z</dcterms:created>
  <dcterms:modified xsi:type="dcterms:W3CDTF">2015-05-26T05:12:00Z</dcterms:modified>
</cp:coreProperties>
</file>